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62D4" w14:textId="77777777" w:rsidR="00517FCF" w:rsidRDefault="00517FCF" w:rsidP="00517FCF"/>
    <w:p w14:paraId="2EA33F27" w14:textId="77777777" w:rsidR="00517FCF" w:rsidRDefault="00517FCF" w:rsidP="00517FCF">
      <w:pPr>
        <w:rPr>
          <w:rFonts w:ascii="Times New Roman" w:hAnsi="Times New Roman" w:cs="Times New Roman"/>
          <w:sz w:val="24"/>
          <w:szCs w:val="24"/>
        </w:rPr>
      </w:pPr>
    </w:p>
    <w:p w14:paraId="47BA7EC1" w14:textId="77777777" w:rsidR="00517FCF" w:rsidRDefault="00517FCF" w:rsidP="00517FCF">
      <w:pPr>
        <w:rPr>
          <w:rFonts w:ascii="Times New Roman" w:hAnsi="Times New Roman" w:cs="Times New Roman"/>
          <w:sz w:val="24"/>
          <w:szCs w:val="24"/>
        </w:rPr>
      </w:pPr>
    </w:p>
    <w:p w14:paraId="589D85CF" w14:textId="77777777" w:rsidR="00517FCF" w:rsidRDefault="00517FCF" w:rsidP="00517FCF">
      <w:pPr>
        <w:rPr>
          <w:rFonts w:ascii="Times New Roman" w:hAnsi="Times New Roman" w:cs="Times New Roman"/>
          <w:sz w:val="24"/>
          <w:szCs w:val="24"/>
        </w:rPr>
      </w:pPr>
    </w:p>
    <w:p w14:paraId="2E232BEB" w14:textId="72D25BD6" w:rsidR="00517FCF" w:rsidRDefault="00416CFE" w:rsidP="00B43F3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Tarih</w:t>
      </w:r>
      <w:r w:rsidR="00B43F31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B43F31">
        <w:rPr>
          <w:rFonts w:ascii="Times New Roman" w:hAnsi="Times New Roman" w:cs="Times New Roman"/>
          <w:sz w:val="24"/>
          <w:szCs w:val="24"/>
        </w:rPr>
        <w:t>./….</w:t>
      </w:r>
      <w:r w:rsidR="00B961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 w:rsidR="0008005F">
        <w:rPr>
          <w:rFonts w:ascii="Times New Roman" w:hAnsi="Times New Roman" w:cs="Times New Roman"/>
          <w:sz w:val="24"/>
          <w:szCs w:val="24"/>
        </w:rPr>
        <w:t>…..</w:t>
      </w:r>
    </w:p>
    <w:p w14:paraId="1658A86C" w14:textId="77777777" w:rsidR="00517FCF" w:rsidRDefault="00517FCF" w:rsidP="00517FCF">
      <w:pPr>
        <w:rPr>
          <w:rFonts w:ascii="Times New Roman" w:hAnsi="Times New Roman" w:cs="Times New Roman"/>
          <w:sz w:val="24"/>
          <w:szCs w:val="24"/>
        </w:rPr>
      </w:pPr>
    </w:p>
    <w:p w14:paraId="6241E6BD" w14:textId="77777777" w:rsidR="00517FCF" w:rsidRDefault="00517FCF" w:rsidP="00517F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3DC0A5" w14:textId="77777777" w:rsidR="00517FCF" w:rsidRDefault="00517FCF" w:rsidP="00517F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144790" w14:textId="77777777" w:rsidR="00517FCF" w:rsidRDefault="00517FCF" w:rsidP="00517F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0A6669" w14:textId="77777777" w:rsidR="00517FCF" w:rsidRDefault="00B43F31" w:rsidP="00517FCF">
      <w:pPr>
        <w:pStyle w:val="Default"/>
        <w:jc w:val="center"/>
      </w:pPr>
      <w:r>
        <w:t>……….</w:t>
      </w:r>
      <w:r w:rsidR="00B96112">
        <w:t xml:space="preserve"> </w:t>
      </w:r>
      <w:r w:rsidR="00517FCF">
        <w:t>VALİLİĞİ’NE</w:t>
      </w:r>
    </w:p>
    <w:p w14:paraId="400790CD" w14:textId="77777777" w:rsidR="00517FCF" w:rsidRDefault="00517FCF" w:rsidP="00517FCF">
      <w:pPr>
        <w:pStyle w:val="Default"/>
        <w:jc w:val="center"/>
      </w:pPr>
      <w:r>
        <w:t>(İl Tarım ve Orman Müdürlüğü)</w:t>
      </w:r>
    </w:p>
    <w:p w14:paraId="7D4AED53" w14:textId="77777777" w:rsidR="00517FCF" w:rsidRDefault="00517FCF" w:rsidP="00517FCF">
      <w:pPr>
        <w:pStyle w:val="Default"/>
        <w:jc w:val="center"/>
      </w:pPr>
    </w:p>
    <w:p w14:paraId="3E7F75B9" w14:textId="77777777" w:rsidR="00517FCF" w:rsidRDefault="00517FCF" w:rsidP="00517FCF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D41BB0" w14:textId="77777777" w:rsidR="00416CFE" w:rsidRDefault="00177277" w:rsidP="001772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Aşağıda bilgileri</w:t>
      </w:r>
      <w:r w:rsidR="00B43F31" w:rsidRPr="00B43F31">
        <w:rPr>
          <w:rFonts w:ascii="Times New Roman" w:hAnsi="Times New Roman" w:cs="Times New Roman"/>
          <w:color w:val="000000"/>
          <w:sz w:val="24"/>
          <w:szCs w:val="24"/>
        </w:rPr>
        <w:t xml:space="preserve"> yer al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B43F31" w:rsidRPr="00B43F31">
        <w:rPr>
          <w:rFonts w:ascii="Times New Roman" w:hAnsi="Times New Roman" w:cs="Times New Roman"/>
          <w:color w:val="000000"/>
          <w:sz w:val="24"/>
          <w:szCs w:val="24"/>
        </w:rPr>
        <w:t xml:space="preserve"> şirketimizin ………………</w:t>
      </w:r>
      <w:r w:rsidR="00B43F31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………………. </w:t>
      </w:r>
      <w:proofErr w:type="gramStart"/>
      <w:r w:rsidR="00B43F31">
        <w:rPr>
          <w:rFonts w:ascii="Times New Roman" w:hAnsi="Times New Roman" w:cs="Times New Roman"/>
          <w:color w:val="000000"/>
          <w:sz w:val="24"/>
          <w:szCs w:val="24"/>
        </w:rPr>
        <w:t>nedeniyle</w:t>
      </w:r>
      <w:proofErr w:type="gramEnd"/>
      <w:r w:rsidR="00B43F31">
        <w:rPr>
          <w:rFonts w:ascii="Times New Roman" w:hAnsi="Times New Roman" w:cs="Times New Roman"/>
          <w:color w:val="000000"/>
          <w:sz w:val="24"/>
          <w:szCs w:val="24"/>
        </w:rPr>
        <w:t xml:space="preserve"> Fidan Üretici</w:t>
      </w:r>
      <w:r w:rsidR="00B43F31" w:rsidRPr="00B43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3F31">
        <w:rPr>
          <w:rFonts w:ascii="Times New Roman" w:hAnsi="Times New Roman" w:cs="Times New Roman"/>
          <w:color w:val="000000"/>
          <w:sz w:val="24"/>
          <w:szCs w:val="24"/>
        </w:rPr>
        <w:t>Belgesinin sonlanması</w:t>
      </w:r>
      <w:r w:rsidR="00416CFE">
        <w:rPr>
          <w:rFonts w:ascii="Times New Roman" w:hAnsi="Times New Roman" w:cs="Times New Roman"/>
          <w:color w:val="000000"/>
          <w:sz w:val="24"/>
          <w:szCs w:val="24"/>
        </w:rPr>
        <w:t>nı talep etmekteyiz.</w:t>
      </w:r>
    </w:p>
    <w:p w14:paraId="763714D6" w14:textId="77777777" w:rsidR="00177277" w:rsidRDefault="00177277" w:rsidP="001772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Müdürlüğünüzce verilmiş Fidan Üretici Belgemizin sona erdiğini belirten yazınızı tarafımıza iletmeniz hususunda gereğini önemle arz ederim. </w:t>
      </w:r>
    </w:p>
    <w:p w14:paraId="3A275725" w14:textId="77777777" w:rsidR="00177277" w:rsidRDefault="00177277" w:rsidP="001772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46F498" w14:textId="77777777" w:rsidR="00B43F31" w:rsidRP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223001" w14:textId="77777777" w:rsidR="00B43F31" w:rsidRP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F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3F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3F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3F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3F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3F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3F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3F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3F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3F3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5986677" w14:textId="77777777" w:rsidR="00B43F31" w:rsidRP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9F9D60" w14:textId="77777777" w:rsidR="00B43F31" w:rsidRPr="00B43F31" w:rsidRDefault="00B43F31" w:rsidP="00B43F31">
      <w:pPr>
        <w:spacing w:line="360" w:lineRule="auto"/>
        <w:ind w:left="7079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F31">
        <w:rPr>
          <w:rFonts w:ascii="Times New Roman" w:hAnsi="Times New Roman" w:cs="Times New Roman"/>
          <w:color w:val="000000"/>
          <w:sz w:val="24"/>
          <w:szCs w:val="24"/>
        </w:rPr>
        <w:t>Yetkili Ad/</w:t>
      </w:r>
      <w:proofErr w:type="spellStart"/>
      <w:r w:rsidRPr="00B43F31">
        <w:rPr>
          <w:rFonts w:ascii="Times New Roman" w:hAnsi="Times New Roman" w:cs="Times New Roman"/>
          <w:color w:val="000000"/>
          <w:sz w:val="24"/>
          <w:szCs w:val="24"/>
        </w:rPr>
        <w:t>Soyad</w:t>
      </w:r>
      <w:proofErr w:type="spellEnd"/>
    </w:p>
    <w:p w14:paraId="006543EC" w14:textId="77777777" w:rsidR="00B43F31" w:rsidRP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3F31">
        <w:rPr>
          <w:rFonts w:ascii="Times New Roman" w:hAnsi="Times New Roman" w:cs="Times New Roman"/>
          <w:color w:val="000000"/>
          <w:sz w:val="24"/>
          <w:szCs w:val="24"/>
        </w:rPr>
        <w:t>İmza</w:t>
      </w:r>
    </w:p>
    <w:p w14:paraId="47EB5242" w14:textId="77777777" w:rsidR="00B43F31" w:rsidRP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BF772F" w14:textId="77777777" w:rsid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4C19B2" w14:textId="77777777" w:rsid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2906A" w14:textId="77777777" w:rsidR="00B43F31" w:rsidRP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Şirket Unvanı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3F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EEB08AC" w14:textId="77777777" w:rsidR="00B43F31" w:rsidRP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Fidan Üretici Belge No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14:paraId="79B8AA56" w14:textId="77777777" w:rsidR="00B43F31" w:rsidRP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6BAF1C" w14:textId="77777777" w:rsidR="00B43F31" w:rsidRP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29A768" w14:textId="77777777" w:rsidR="00B43F31" w:rsidRP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07F946" w14:textId="77777777" w:rsidR="00B43F31" w:rsidRDefault="00B43F31" w:rsidP="00416CF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F2F0FB" w14:textId="77777777" w:rsidR="00B43F31" w:rsidRP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43F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EK </w:t>
      </w:r>
    </w:p>
    <w:p w14:paraId="3213C572" w14:textId="77777777" w:rsidR="00B43F31" w:rsidRPr="00B43F31" w:rsidRDefault="00B43F31" w:rsidP="00B43F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F31">
        <w:rPr>
          <w:rFonts w:ascii="Times New Roman" w:hAnsi="Times New Roman" w:cs="Times New Roman"/>
          <w:color w:val="000000"/>
          <w:sz w:val="24"/>
          <w:szCs w:val="24"/>
        </w:rPr>
        <w:t xml:space="preserve">Yetkili </w:t>
      </w:r>
      <w:r w:rsidR="00416CFE" w:rsidRPr="00B43F31">
        <w:rPr>
          <w:rFonts w:ascii="Times New Roman" w:hAnsi="Times New Roman" w:cs="Times New Roman"/>
          <w:color w:val="000000"/>
          <w:sz w:val="24"/>
          <w:szCs w:val="24"/>
        </w:rPr>
        <w:t xml:space="preserve">Kişi </w:t>
      </w:r>
      <w:r w:rsidR="00416CFE">
        <w:rPr>
          <w:rFonts w:ascii="Times New Roman" w:hAnsi="Times New Roman" w:cs="Times New Roman"/>
          <w:color w:val="000000"/>
          <w:sz w:val="24"/>
          <w:szCs w:val="24"/>
        </w:rPr>
        <w:t>Yetki Belgesi</w:t>
      </w:r>
      <w:r w:rsidR="00416CFE" w:rsidRPr="00B43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8A6E6C" w14:textId="77777777" w:rsidR="00517FCF" w:rsidRDefault="00517FCF" w:rsidP="00517FCF"/>
    <w:p w14:paraId="48BAEE11" w14:textId="77777777" w:rsidR="00517FCF" w:rsidRDefault="00517FCF" w:rsidP="00517FCF"/>
    <w:p w14:paraId="464BCAEE" w14:textId="77777777" w:rsidR="00517FCF" w:rsidRDefault="00517FCF" w:rsidP="00517FCF"/>
    <w:p w14:paraId="64B4F49C" w14:textId="77777777" w:rsidR="0077268A" w:rsidRDefault="0008005F"/>
    <w:sectPr w:rsidR="0077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CF"/>
    <w:rsid w:val="0008005F"/>
    <w:rsid w:val="000A1AEB"/>
    <w:rsid w:val="000B4E8C"/>
    <w:rsid w:val="0014265B"/>
    <w:rsid w:val="00175D22"/>
    <w:rsid w:val="00177277"/>
    <w:rsid w:val="00235DC3"/>
    <w:rsid w:val="00416CFE"/>
    <w:rsid w:val="00517FCF"/>
    <w:rsid w:val="00547961"/>
    <w:rsid w:val="006E3ADF"/>
    <w:rsid w:val="00764581"/>
    <w:rsid w:val="00813ADB"/>
    <w:rsid w:val="00AD0FA9"/>
    <w:rsid w:val="00B43F31"/>
    <w:rsid w:val="00B96112"/>
    <w:rsid w:val="00C2446B"/>
    <w:rsid w:val="00CD4B62"/>
    <w:rsid w:val="00D5318A"/>
    <w:rsid w:val="00D94117"/>
    <w:rsid w:val="00E01334"/>
    <w:rsid w:val="00E01365"/>
    <w:rsid w:val="00E9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3973"/>
  <w15:chartTrackingRefBased/>
  <w15:docId w15:val="{499A53D7-C2B5-4CE3-BDB2-FD4D4EF8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FCF"/>
    <w:pPr>
      <w:spacing w:after="0" w:line="240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517FCF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7F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FCF"/>
    <w:rPr>
      <w:rFonts w:ascii="Segoe UI" w:eastAsia="Calibr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FÜAB - FİDAN A.Ş.</dc:creator>
  <cp:keywords/>
  <dc:description/>
  <cp:lastModifiedBy>OMER YUCE</cp:lastModifiedBy>
  <cp:revision>5</cp:revision>
  <cp:lastPrinted>2020-02-07T10:59:00Z</cp:lastPrinted>
  <dcterms:created xsi:type="dcterms:W3CDTF">2020-02-07T10:58:00Z</dcterms:created>
  <dcterms:modified xsi:type="dcterms:W3CDTF">2021-08-21T06:57:00Z</dcterms:modified>
</cp:coreProperties>
</file>